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7F6B" w:rsidRDefault="00923198">
      <w:pPr>
        <w:jc w:val="center"/>
      </w:pPr>
      <w:r>
        <w:t>National Honor Society Meeting August 26, 2014</w:t>
      </w:r>
    </w:p>
    <w:p w:rsidR="00597F6B" w:rsidRDefault="00923198">
      <w:r>
        <w:rPr>
          <w:u w:val="single"/>
        </w:rPr>
        <w:t>MONEY DUE</w:t>
      </w:r>
    </w:p>
    <w:p w:rsidR="00597F6B" w:rsidRDefault="00923198">
      <w:r>
        <w:t>Dues $20</w:t>
      </w:r>
    </w:p>
    <w:p w:rsidR="00597F6B" w:rsidRDefault="00923198">
      <w:r>
        <w:t>Stoles $20</w:t>
      </w:r>
    </w:p>
    <w:p w:rsidR="00597F6B" w:rsidRDefault="00923198">
      <w:r>
        <w:t>T-shirt $1</w:t>
      </w:r>
      <w:bookmarkStart w:id="0" w:name="_GoBack"/>
      <w:bookmarkEnd w:id="0"/>
      <w:r>
        <w:t>0</w:t>
      </w:r>
    </w:p>
    <w:p w:rsidR="00597F6B" w:rsidRDefault="00597F6B"/>
    <w:p w:rsidR="00597F6B" w:rsidRDefault="00923198">
      <w:r>
        <w:t>Money due Oct 7</w:t>
      </w:r>
    </w:p>
    <w:p w:rsidR="00597F6B" w:rsidRDefault="00597F6B"/>
    <w:p w:rsidR="00597F6B" w:rsidRDefault="00923198">
      <w:r>
        <w:t xml:space="preserve"> Activity permission slip Sept 16</w:t>
      </w:r>
    </w:p>
    <w:p w:rsidR="00597F6B" w:rsidRDefault="00597F6B"/>
    <w:p w:rsidR="00597F6B" w:rsidRDefault="00923198">
      <w:r>
        <w:rPr>
          <w:u w:val="single"/>
        </w:rPr>
        <w:t>HOURS</w:t>
      </w:r>
    </w:p>
    <w:p w:rsidR="00597F6B" w:rsidRDefault="00597F6B"/>
    <w:p w:rsidR="00597F6B" w:rsidRDefault="00923198">
      <w:r>
        <w:t xml:space="preserve">15 </w:t>
      </w:r>
      <w:proofErr w:type="spellStart"/>
      <w:r>
        <w:t>hrs</w:t>
      </w:r>
      <w:proofErr w:type="spellEnd"/>
      <w:r>
        <w:t xml:space="preserve"> chapter act</w:t>
      </w:r>
    </w:p>
    <w:p w:rsidR="00597F6B" w:rsidRDefault="00597F6B"/>
    <w:p w:rsidR="00597F6B" w:rsidRDefault="00923198">
      <w:r>
        <w:t>At least 40 service</w:t>
      </w:r>
    </w:p>
    <w:p w:rsidR="00597F6B" w:rsidRDefault="00597F6B"/>
    <w:p w:rsidR="00597F6B" w:rsidRDefault="00923198">
      <w:r>
        <w:t>*20 must come from NHS*</w:t>
      </w:r>
    </w:p>
    <w:p w:rsidR="00597F6B" w:rsidRDefault="00597F6B"/>
    <w:p w:rsidR="00597F6B" w:rsidRDefault="00923198">
      <w:r>
        <w:t>At least 5 hours through ISP</w:t>
      </w:r>
    </w:p>
    <w:p w:rsidR="00597F6B" w:rsidRDefault="00597F6B"/>
    <w:p w:rsidR="00597F6B" w:rsidRDefault="00923198">
      <w:r>
        <w:t xml:space="preserve">Vice Presidency open to both </w:t>
      </w:r>
      <w:proofErr w:type="gramStart"/>
      <w:r>
        <w:t>Juniors</w:t>
      </w:r>
      <w:proofErr w:type="gramEnd"/>
      <w:r>
        <w:t xml:space="preserve"> &amp; Seniors</w:t>
      </w:r>
    </w:p>
    <w:p w:rsidR="00597F6B" w:rsidRDefault="00597F6B"/>
    <w:p w:rsidR="00597F6B" w:rsidRDefault="00923198">
      <w:r>
        <w:t>Sept 6 Mum making day Mandatory for all members or hours will be removed.</w:t>
      </w:r>
    </w:p>
    <w:p w:rsidR="00597F6B" w:rsidRDefault="00597F6B"/>
    <w:p w:rsidR="00597F6B" w:rsidRDefault="00923198">
      <w:r>
        <w:t xml:space="preserve">Sept 26 Law firm </w:t>
      </w:r>
    </w:p>
    <w:sectPr w:rsidR="00597F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7F6B"/>
    <w:rsid w:val="00597F6B"/>
    <w:rsid w:val="0092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8E737-64AD-4872-AEE6-9745AC24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Spring Branch ISD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cp:lastModifiedBy>Hesse, Brandon</cp:lastModifiedBy>
  <cp:revision>2</cp:revision>
  <dcterms:created xsi:type="dcterms:W3CDTF">2014-09-03T21:08:00Z</dcterms:created>
  <dcterms:modified xsi:type="dcterms:W3CDTF">2014-09-03T21:08:00Z</dcterms:modified>
</cp:coreProperties>
</file>